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21085F" w:rsidRPr="0021085F" w14:paraId="541D810A" w14:textId="77777777" w:rsidTr="002C4E7A">
        <w:trPr>
          <w:trHeight w:val="708"/>
        </w:trPr>
        <w:tc>
          <w:tcPr>
            <w:tcW w:w="10031" w:type="dxa"/>
            <w:shd w:val="clear" w:color="auto" w:fill="auto"/>
          </w:tcPr>
          <w:p w14:paraId="6B57C974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УПРАВЛЕНИЕ ОБЩЕГООБРАЗОВАНИЯ</w:t>
            </w:r>
          </w:p>
          <w:p w14:paraId="21D84A0C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АДМИНИСТРАЦИИ ОРЛОВСКОГО </w:t>
            </w:r>
          </w:p>
          <w:p w14:paraId="019D7F36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МУНИЦИПАЛЬНОГО ОКРУГА</w:t>
            </w:r>
          </w:p>
          <w:p w14:paraId="1225EDB9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ОРЛОВСКОЙ ОБЛАСТИ</w:t>
            </w:r>
          </w:p>
        </w:tc>
      </w:tr>
      <w:tr w:rsidR="0021085F" w:rsidRPr="0021085F" w14:paraId="65D602DB" w14:textId="77777777" w:rsidTr="002C4E7A">
        <w:tc>
          <w:tcPr>
            <w:tcW w:w="10031" w:type="dxa"/>
            <w:shd w:val="clear" w:color="auto" w:fill="auto"/>
          </w:tcPr>
          <w:p w14:paraId="0AEC2FC5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Филиал №1 </w:t>
            </w:r>
          </w:p>
          <w:p w14:paraId="21F14D2B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МБОУ «Становоколодезьская средняя  общеобразовательная школа» </w:t>
            </w:r>
          </w:p>
          <w:p w14:paraId="412A31BA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Орловского муниципального округа Орловской области</w:t>
            </w:r>
          </w:p>
          <w:p w14:paraId="0AC294E0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5E386F36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360F5AC9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Принято                                                                                                 Утверждено</w:t>
      </w:r>
    </w:p>
    <w:p w14:paraId="061AA7A4" w14:textId="1261A22C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  <w:proofErr w:type="gramStart"/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Педагогическим  советом</w:t>
      </w:r>
      <w:proofErr w:type="gramEnd"/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                                                                   Приказом № 1</w:t>
      </w:r>
      <w:r w:rsidR="00E43CEE" w:rsidRPr="00E43CEE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-</w:t>
      </w:r>
      <w:r w:rsidR="00E43CEE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д</w:t>
      </w:r>
      <w:r w:rsidR="00E43CEE">
        <w:rPr>
          <w:rFonts w:ascii="Times New Roman" w:eastAsia="Calibri" w:hAnsi="Times New Roman" w:cs="Arial"/>
          <w:iCs/>
          <w:sz w:val="24"/>
          <w:szCs w:val="24"/>
          <w:lang w:eastAsia="ru-RU"/>
        </w:rPr>
        <w:t>c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от </w:t>
      </w:r>
      <w:r w:rsidR="00E43CEE" w:rsidRPr="00E43CEE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30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августа 2022г.</w:t>
      </w:r>
    </w:p>
    <w:p w14:paraId="479DF128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протокол № 1а                                                                                       Заведующая Филиалом №1</w:t>
      </w:r>
    </w:p>
    <w:p w14:paraId="11395650" w14:textId="4D4F4615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от </w:t>
      </w:r>
      <w:r w:rsidR="00E43CEE" w:rsidRPr="00E43CEE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30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августа 202</w:t>
      </w:r>
      <w:r w:rsidR="00E43CEE">
        <w:rPr>
          <w:rFonts w:ascii="Times New Roman" w:eastAsia="Calibri" w:hAnsi="Times New Roman" w:cs="Arial"/>
          <w:iCs/>
          <w:sz w:val="24"/>
          <w:szCs w:val="24"/>
          <w:lang w:eastAsia="ru-RU"/>
        </w:rPr>
        <w:t>3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г.                                                                             </w:t>
      </w:r>
      <w:r w:rsidR="00547D41" w:rsidRPr="00547D41">
        <w:rPr>
          <w:noProof/>
          <w:u w:val="single"/>
          <w:lang w:val="ru-RU" w:eastAsia="ru-RU"/>
        </w:rPr>
        <w:drawing>
          <wp:inline distT="0" distB="0" distL="0" distR="0" wp14:anchorId="135A6EC7" wp14:editId="0F587866">
            <wp:extent cx="628015" cy="292735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7D41">
        <w:rPr>
          <w:rFonts w:ascii="Times New Roman" w:eastAsia="Calibri" w:hAnsi="Times New Roman" w:cs="Arial"/>
          <w:iCs/>
          <w:sz w:val="24"/>
          <w:szCs w:val="24"/>
          <w:u w:val="single"/>
          <w:lang w:val="ru-RU" w:eastAsia="ru-RU"/>
        </w:rPr>
        <w:t>Кузьмичева А.Н.</w:t>
      </w:r>
    </w:p>
    <w:p w14:paraId="5FB0F92D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23542371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6DE075B2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57103116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233809E9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37E0FF38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4DABDD70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555AE036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8"/>
          <w:szCs w:val="28"/>
          <w:lang w:val="ru-RU" w:eastAsia="ru-RU"/>
        </w:rPr>
      </w:pPr>
      <w:r w:rsidRPr="0021085F">
        <w:rPr>
          <w:rFonts w:ascii="Times New Roman" w:eastAsia="Calibri" w:hAnsi="Times New Roman" w:cs="Arial"/>
          <w:b/>
          <w:sz w:val="48"/>
          <w:szCs w:val="48"/>
          <w:lang w:val="ru-RU" w:eastAsia="ru-RU"/>
        </w:rPr>
        <w:t>ГОДОВОЙ ПЛАН</w:t>
      </w:r>
    </w:p>
    <w:p w14:paraId="1A585F3F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8"/>
          <w:szCs w:val="28"/>
          <w:lang w:val="ru-RU" w:eastAsia="ru-RU"/>
        </w:rPr>
      </w:pPr>
    </w:p>
    <w:p w14:paraId="4B4AAF61" w14:textId="0A674C2E" w:rsidR="0021085F" w:rsidRPr="0021085F" w:rsidRDefault="004A6995" w:rsidP="0021085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Arial"/>
          <w:sz w:val="36"/>
          <w:szCs w:val="36"/>
          <w:lang w:val="ru-RU" w:eastAsia="ru-RU"/>
        </w:rPr>
      </w:pPr>
      <w:r>
        <w:rPr>
          <w:rFonts w:ascii="Times New Roman" w:eastAsia="Calibri" w:hAnsi="Times New Roman" w:cs="Arial"/>
          <w:sz w:val="36"/>
          <w:szCs w:val="36"/>
          <w:lang w:val="ru-RU" w:eastAsia="ru-RU"/>
        </w:rPr>
        <w:t>на 202</w:t>
      </w:r>
      <w:r w:rsidR="00E43CEE">
        <w:rPr>
          <w:rFonts w:ascii="Times New Roman" w:eastAsia="Calibri" w:hAnsi="Times New Roman" w:cs="Arial"/>
          <w:sz w:val="36"/>
          <w:szCs w:val="36"/>
          <w:lang w:val="ru-RU" w:eastAsia="ru-RU"/>
        </w:rPr>
        <w:t>3</w:t>
      </w:r>
      <w:r>
        <w:rPr>
          <w:rFonts w:ascii="Times New Roman" w:eastAsia="Calibri" w:hAnsi="Times New Roman" w:cs="Arial"/>
          <w:sz w:val="36"/>
          <w:szCs w:val="36"/>
          <w:lang w:val="ru-RU" w:eastAsia="ru-RU"/>
        </w:rPr>
        <w:t>-</w:t>
      </w:r>
      <w:r w:rsidR="0021085F" w:rsidRPr="0021085F">
        <w:rPr>
          <w:rFonts w:ascii="Times New Roman" w:eastAsia="Calibri" w:hAnsi="Times New Roman" w:cs="Arial"/>
          <w:sz w:val="36"/>
          <w:szCs w:val="36"/>
          <w:lang w:val="ru-RU" w:eastAsia="ru-RU"/>
        </w:rPr>
        <w:t>202</w:t>
      </w:r>
      <w:r w:rsidR="00E43CEE">
        <w:rPr>
          <w:rFonts w:ascii="Times New Roman" w:eastAsia="Calibri" w:hAnsi="Times New Roman" w:cs="Arial"/>
          <w:sz w:val="36"/>
          <w:szCs w:val="36"/>
          <w:lang w:val="ru-RU" w:eastAsia="ru-RU"/>
        </w:rPr>
        <w:t>4</w:t>
      </w:r>
      <w:r w:rsidR="0021085F" w:rsidRPr="0021085F">
        <w:rPr>
          <w:rFonts w:ascii="Times New Roman" w:eastAsia="Calibri" w:hAnsi="Times New Roman" w:cs="Arial"/>
          <w:sz w:val="36"/>
          <w:szCs w:val="36"/>
          <w:lang w:val="ru-RU" w:eastAsia="ru-RU"/>
        </w:rPr>
        <w:t xml:space="preserve"> учебный год</w:t>
      </w:r>
    </w:p>
    <w:p w14:paraId="0B36FE9F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 w:cs="Arial"/>
          <w:sz w:val="32"/>
          <w:szCs w:val="32"/>
          <w:lang w:val="ru-RU" w:eastAsia="ru-RU"/>
        </w:rPr>
      </w:pPr>
      <w:r w:rsidRPr="0021085F">
        <w:rPr>
          <w:rFonts w:ascii="Times New Roman" w:eastAsia="Calibri" w:hAnsi="Times New Roman" w:cs="Arial"/>
          <w:sz w:val="32"/>
          <w:szCs w:val="32"/>
          <w:lang w:val="ru-RU" w:eastAsia="ru-RU"/>
        </w:rPr>
        <w:t xml:space="preserve">                                    Дошкольное отделение филиала №1</w:t>
      </w:r>
    </w:p>
    <w:p w14:paraId="57D2E031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Arial"/>
          <w:sz w:val="32"/>
          <w:szCs w:val="32"/>
          <w:lang w:val="ru-RU" w:eastAsia="ru-RU"/>
        </w:rPr>
      </w:pPr>
      <w:r w:rsidRPr="0021085F">
        <w:rPr>
          <w:rFonts w:ascii="Times New Roman" w:eastAsia="Calibri" w:hAnsi="Times New Roman" w:cs="Arial"/>
          <w:sz w:val="32"/>
          <w:szCs w:val="32"/>
          <w:lang w:val="ru-RU" w:eastAsia="ru-RU"/>
        </w:rPr>
        <w:t>МБОУ «Становоколодезьская СОШ»</w:t>
      </w:r>
    </w:p>
    <w:p w14:paraId="4FEFAE1D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jc w:val="center"/>
        <w:rPr>
          <w:rFonts w:ascii="Times New Roman" w:eastAsia="Calibri" w:hAnsi="Times New Roman" w:cs="Arial"/>
          <w:iCs/>
          <w:sz w:val="28"/>
          <w:szCs w:val="28"/>
          <w:lang w:val="ru-RU" w:eastAsia="ru-RU"/>
        </w:rPr>
      </w:pP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  </w:t>
      </w:r>
      <w:r w:rsidRPr="0021085F">
        <w:rPr>
          <w:rFonts w:ascii="Times New Roman" w:eastAsia="Calibri" w:hAnsi="Times New Roman" w:cs="Arial"/>
          <w:iCs/>
          <w:sz w:val="28"/>
          <w:szCs w:val="28"/>
          <w:lang w:val="ru-RU" w:eastAsia="ru-RU"/>
        </w:rPr>
        <w:t xml:space="preserve">                                   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    </w:t>
      </w:r>
      <w:r w:rsidRPr="0021085F">
        <w:rPr>
          <w:rFonts w:ascii="Times New Roman" w:eastAsia="Calibri" w:hAnsi="Times New Roman" w:cs="Arial"/>
          <w:iCs/>
          <w:sz w:val="28"/>
          <w:szCs w:val="28"/>
          <w:lang w:val="ru-RU" w:eastAsia="ru-RU"/>
        </w:rPr>
        <w:t xml:space="preserve">     </w:t>
      </w:r>
    </w:p>
    <w:p w14:paraId="38F7611B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jc w:val="center"/>
        <w:rPr>
          <w:rFonts w:ascii="Times New Roman" w:eastAsia="Calibri" w:hAnsi="Times New Roman" w:cs="Arial"/>
          <w:iCs/>
          <w:sz w:val="28"/>
          <w:szCs w:val="28"/>
          <w:lang w:val="ru-RU" w:eastAsia="ru-RU"/>
        </w:rPr>
      </w:pPr>
    </w:p>
    <w:p w14:paraId="05552918" w14:textId="77777777" w:rsidR="007D456F" w:rsidRDefault="007D45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1640DB" w14:textId="77777777" w:rsidR="002C4E7A" w:rsidRDefault="002C4E7A" w:rsidP="002C4E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C2E1D0" w14:textId="77777777" w:rsidR="002C4E7A" w:rsidRDefault="002C4E7A" w:rsidP="002C4E7A">
      <w:pPr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65D8A47" w14:textId="77777777" w:rsidR="007D456F" w:rsidRDefault="002B56D4" w:rsidP="002C4E7A">
      <w:pPr>
        <w:rPr>
          <w:b/>
          <w:bCs/>
          <w:color w:val="252525"/>
          <w:spacing w:val="-2"/>
          <w:sz w:val="48"/>
          <w:szCs w:val="48"/>
          <w:lang w:val="ru-RU"/>
        </w:rPr>
      </w:pPr>
      <w:r w:rsidRPr="004A6995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p w14:paraId="2D8EBBF5" w14:textId="097D3A2A" w:rsidR="002C4E7A" w:rsidRPr="002C4E7A" w:rsidRDefault="002C4E7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>Цели и</w:t>
      </w:r>
      <w:r w:rsidRPr="002C4E7A"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задачи Дошкольного отделения</w:t>
      </w: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 xml:space="preserve"> на</w:t>
      </w:r>
      <w:r w:rsidRPr="002C4E7A">
        <w:rPr>
          <w:b/>
          <w:bCs/>
          <w:color w:val="252525"/>
          <w:spacing w:val="-2"/>
          <w:sz w:val="24"/>
          <w:szCs w:val="24"/>
        </w:rPr>
        <w:t> </w:t>
      </w: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>202</w:t>
      </w:r>
      <w:r w:rsidR="00E43CEE">
        <w:rPr>
          <w:b/>
          <w:bCs/>
          <w:color w:val="252525"/>
          <w:spacing w:val="-2"/>
          <w:sz w:val="24"/>
          <w:szCs w:val="24"/>
          <w:lang w:val="ru-RU"/>
        </w:rPr>
        <w:t>3</w:t>
      </w: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>/2</w:t>
      </w:r>
      <w:r w:rsidR="00E43CEE">
        <w:rPr>
          <w:b/>
          <w:bCs/>
          <w:color w:val="252525"/>
          <w:spacing w:val="-2"/>
          <w:sz w:val="24"/>
          <w:szCs w:val="24"/>
          <w:lang w:val="ru-RU"/>
        </w:rPr>
        <w:t>4</w:t>
      </w: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11"/>
        <w:gridCol w:w="156"/>
      </w:tblGrid>
      <w:tr w:rsidR="007D456F" w:rsidRPr="00E43CEE" w14:paraId="20CECD6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D6AA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14:paraId="7E80D7B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14:paraId="2FE1566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CD195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0C1405B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:rsidRPr="00E43CEE" w14:paraId="21A9415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9F8C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14:paraId="6BB9AB6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14:paraId="4CF188B3" w14:textId="77777777" w:rsidR="007D456F" w:rsidRPr="002B56D4" w:rsidRDefault="00B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Работа с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14:paraId="691625A6" w14:textId="77777777" w:rsidR="007D456F" w:rsidRPr="002C4E7A" w:rsidRDefault="00B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  <w:r w:rsidR="002B56D4" w:rsidRPr="002C4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Контроль и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56D4" w:rsidRPr="002C4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F3D5B" w14:textId="77777777" w:rsidR="007D456F" w:rsidRPr="002C4E7A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AD17CB1" w14:textId="77777777" w:rsidR="007D456F" w:rsidRPr="00B72060" w:rsidRDefault="007D456F" w:rsidP="002C4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14:paraId="7B3FE00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D1C9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14:paraId="447ED99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14:paraId="516D94A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D7421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78D1A89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56F" w:rsidRPr="00E43CEE" w14:paraId="3AF4E49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303F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14:paraId="293B682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План управленческой работы </w:t>
            </w:r>
            <w:r w:rsidR="002C4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14:paraId="67178911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CF23668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31DF678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F852665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1ED17F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357E90D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E94717C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FD2931D" w14:textId="77777777" w:rsidR="002C4E7A" w:rsidRDefault="002C4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C629D1F" w14:textId="77777777" w:rsidR="009331FA" w:rsidRP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28314" w14:textId="77777777" w:rsidR="007D456F" w:rsidRPr="002C4E7A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2DB87C9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F33686" w14:textId="7DF13905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="002C4E7A">
        <w:rPr>
          <w:b/>
          <w:bCs/>
          <w:color w:val="252525"/>
          <w:spacing w:val="-2"/>
          <w:sz w:val="48"/>
          <w:szCs w:val="48"/>
          <w:lang w:val="ru-RU"/>
        </w:rPr>
        <w:t>задачи Дошкольного отделения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 xml:space="preserve">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202</w:t>
      </w:r>
      <w:r w:rsidR="00E43CEE">
        <w:rPr>
          <w:b/>
          <w:bCs/>
          <w:color w:val="252525"/>
          <w:spacing w:val="-2"/>
          <w:sz w:val="48"/>
          <w:szCs w:val="48"/>
          <w:lang w:val="ru-RU"/>
        </w:rPr>
        <w:t>3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/2</w:t>
      </w:r>
      <w:r w:rsidR="00E43CEE">
        <w:rPr>
          <w:b/>
          <w:bCs/>
          <w:color w:val="252525"/>
          <w:spacing w:val="-2"/>
          <w:sz w:val="48"/>
          <w:szCs w:val="48"/>
          <w:lang w:val="ru-RU"/>
        </w:rPr>
        <w:t>4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 xml:space="preserve"> учебный год</w:t>
      </w:r>
    </w:p>
    <w:p w14:paraId="107F9B35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анализа деятельности </w:t>
      </w:r>
      <w:r w:rsidR="002C4E7A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прошедший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необходимо создать образовательное пространство, 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14:paraId="0A7202A5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14:paraId="52DC24DE" w14:textId="77777777" w:rsidR="007D456F" w:rsidRPr="002B56D4" w:rsidRDefault="002B56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образовательное пространство, 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непрерывное накопление ребенком культурного опыта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процессе активного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окружающей средой,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другими 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взрослыми при решении задач социально-коммуникативного, познавательного, речевого, художественно-эстетического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возрастными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индивидуальными возможностями; </w:t>
      </w:r>
    </w:p>
    <w:p w14:paraId="627F49F0" w14:textId="77777777" w:rsidR="007D456F" w:rsidRPr="002B56D4" w:rsidRDefault="002B56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14:paraId="48446E9A" w14:textId="77777777" w:rsidR="007D456F" w:rsidRPr="002B56D4" w:rsidRDefault="002B56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фундаментальных личностных компетенций </w:t>
      </w:r>
      <w:proofErr w:type="gramStart"/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дошкольника  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14:paraId="0453F1CD" w14:textId="77777777" w:rsidR="009331FA" w:rsidRDefault="009331FA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6FEF82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44243F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2F4C72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9476CB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9E5198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ACF3D6" w14:textId="77777777" w:rsidR="007D456F" w:rsidRPr="009331FA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31F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9331FA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14:paraId="02131464" w14:textId="77777777" w:rsidR="007D456F" w:rsidRPr="009331FA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31FA">
        <w:rPr>
          <w:b/>
          <w:bCs/>
          <w:color w:val="252525"/>
          <w:spacing w:val="-2"/>
          <w:sz w:val="48"/>
          <w:szCs w:val="48"/>
          <w:lang w:val="ru-RU"/>
        </w:rPr>
        <w:t>1.1.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9331FA">
        <w:rPr>
          <w:b/>
          <w:bCs/>
          <w:color w:val="252525"/>
          <w:spacing w:val="-2"/>
          <w:sz w:val="48"/>
          <w:szCs w:val="48"/>
          <w:lang w:val="ru-RU"/>
        </w:rPr>
        <w:t>воспитанниками</w:t>
      </w:r>
    </w:p>
    <w:p w14:paraId="3101E3EC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1"/>
        <w:gridCol w:w="1355"/>
        <w:gridCol w:w="2295"/>
      </w:tblGrid>
      <w:tr w:rsidR="007D456F" w14:paraId="5E02DE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192EE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75CC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9FBEF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62D45CE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EB8C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7D456F" w14:paraId="160EB2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CC7E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D0B4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5BADE" w14:textId="2D6EEA93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C3072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458D0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00E6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5ACB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42E644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5C4A4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5999F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364FF" w14:textId="47E30000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18315A5F" w14:textId="77777777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B255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797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46B33" w14:textId="5D1E17BC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:rsidRPr="002C4E7A" w14:paraId="5ED0B3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4B5F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новых направлений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6B60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2F654" w14:textId="109CFDAB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5319803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F8C6" w14:textId="77777777" w:rsidR="007D456F" w:rsidRDefault="002B56D4" w:rsidP="009331F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D456F" w:rsidRPr="002B56D4" w14:paraId="264CE8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9D332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 работы ДОО </w:t>
            </w:r>
            <w:r w:rsidR="00A1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7E4A1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AC88F" w14:textId="5F70141A" w:rsidR="007D456F" w:rsidRPr="009331FA" w:rsidRDefault="002B56D4" w:rsidP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456F" w14:paraId="03CB68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B73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CC3A1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9C5EF" w14:textId="0AABE6C2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E0330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20C9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12A132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DF3F8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55678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5410EF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E6890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E1363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A83D9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067CBA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6644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1DA52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7686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36D9C1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CFB0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70C8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8F19C" w14:textId="77777777" w:rsidR="007D456F" w:rsidRPr="009331FA" w:rsidRDefault="002B56D4" w:rsidP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5A36F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4A87A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ООП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03C5F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8B925" w14:textId="10EB831C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456F" w14:paraId="08D9A7E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937AD" w14:textId="77777777" w:rsidR="007D456F" w:rsidRDefault="002B56D4" w:rsidP="00A1345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D456F" w14:paraId="1CE7D8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B7B1A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E45AC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3BE4A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7D456F" w14:paraId="23C549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79D21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3BD4C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2034B" w14:textId="77777777" w:rsidR="007D456F" w:rsidRPr="009331FA" w:rsidRDefault="00933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121BB0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7A425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111C8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068A" w14:textId="56F648D7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4B54CC50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9"/>
        <w:gridCol w:w="1112"/>
        <w:gridCol w:w="4519"/>
      </w:tblGrid>
      <w:tr w:rsidR="007D456F" w14:paraId="4E87BA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EE42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31312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F52C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452F51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DD29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4FC4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F926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14:paraId="3639D0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69988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CBDCF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AB25F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9A34E0" w14:paraId="4750E8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72F3" w14:textId="77777777" w:rsidR="009A34E0" w:rsidRDefault="009A34E0" w:rsidP="002C4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4B65C" w14:textId="77777777" w:rsidR="009A34E0" w:rsidRPr="009A34E0" w:rsidRDefault="009A34E0" w:rsidP="002C4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B859" w14:textId="77777777" w:rsidR="009A34E0" w:rsidRDefault="009A34E0" w:rsidP="002C4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7D456F" w14:paraId="1CF643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0887F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11D3E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BBAB3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14:paraId="0E5D1C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8D44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5746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528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14:paraId="0DA145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764B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0158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5B8D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14:paraId="171C46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A1C4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C300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C559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:rsidRPr="002B56D4" w14:paraId="2D5511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4916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8E2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8AD81" w14:textId="77777777" w:rsidR="007D456F" w:rsidRPr="002B56D4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7D456F" w14:paraId="45E22D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CA5E6" w14:textId="77777777" w:rsidR="007D456F" w:rsidRPr="009A34E0" w:rsidRDefault="009A34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защиты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53189" w14:textId="77777777" w:rsidR="007D456F" w:rsidRPr="009A34E0" w:rsidRDefault="009A34E0" w:rsidP="009A34E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A2B77" w14:textId="77777777" w:rsidR="007D456F" w:rsidRDefault="009A34E0" w:rsidP="009A34E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</w:tbl>
    <w:p w14:paraId="1102F1F4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9"/>
        <w:gridCol w:w="1112"/>
        <w:gridCol w:w="2853"/>
      </w:tblGrid>
      <w:tr w:rsidR="007D456F" w14:paraId="7F44CE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8DC22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1CA9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4B15C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7734012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5C57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7D456F" w14:paraId="45652C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DEAA0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B67F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ECB9" w14:textId="7DAE09CE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A34E0" w14:paraId="36965C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CC43" w14:textId="77777777" w:rsidR="009A34E0" w:rsidRPr="002B56D4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«Дары осени»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60760" w14:textId="77777777" w:rsidR="009A34E0" w:rsidRPr="009A34E0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A9F8" w14:textId="605C4E9E" w:rsidR="009A34E0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9A3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A34E0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66C7B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73FF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DB9A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8FE9B" w14:textId="64F84D5F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4E52B8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D3BD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EBDD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4D2AB" w14:textId="06CE812B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A34E0" w14:paraId="725D8D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B9D3" w14:textId="77777777" w:rsidR="009A34E0" w:rsidRPr="009A34E0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 8 марта»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1BDC1" w14:textId="77777777" w:rsidR="009A34E0" w:rsidRPr="009A34E0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95062" w14:textId="5644DAD9" w:rsidR="009A34E0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9A3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A34E0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4EB6A4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A0B1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733B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7B138" w14:textId="6C4C570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22DD40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32F4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D22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37145" w14:textId="4E6E67CA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1CED3B56" w14:textId="77777777" w:rsidR="007D456F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1.2. Работа с семьями воспитанников</w:t>
      </w:r>
    </w:p>
    <w:p w14:paraId="540A04F8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3"/>
        <w:gridCol w:w="2083"/>
        <w:gridCol w:w="2515"/>
      </w:tblGrid>
      <w:tr w:rsidR="007D456F" w14:paraId="558798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D76D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3BF7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F62C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0E82A3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C34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95A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9AC4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7FE772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A62C4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BD13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721C5" w14:textId="5340F9C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D456F" w14:paraId="172E2A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26E0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3B6C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76E45" w14:textId="6F56FFF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B137A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71D7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30F9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8E844" w14:textId="4CC40E93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454498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16B2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9BC9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4065B" w14:textId="1AF6D0FD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42189A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42B4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F49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C8FE2" w14:textId="17EE898C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0C9F4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8AD0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2C29B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07EB6" w14:textId="13E5ECEA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EA7013C" w14:textId="77777777" w:rsidR="009A34E0" w:rsidRDefault="009A34E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E72893" w14:textId="77777777" w:rsidR="009A34E0" w:rsidRDefault="009A34E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0C57B5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7100"/>
        <w:gridCol w:w="2239"/>
      </w:tblGrid>
      <w:tr w:rsidR="007D456F" w14:paraId="3A8C2F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D9F7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B2A2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C6A7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456F" w14:paraId="34165B5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42D3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 Общие родительские собрания</w:t>
            </w:r>
          </w:p>
        </w:tc>
      </w:tr>
      <w:tr w:rsidR="007D456F" w14:paraId="6890A0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BB8DA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F7AA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  <w:r w:rsidR="009A3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60DB" w14:textId="085C03CE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373BEB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3D4DF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A30C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EEE62" w14:textId="2CF734C5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167253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866C6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B713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399DC" w14:textId="5E36888A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D3F7F4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B98F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8606C" w14:textId="4D202DFE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работы </w:t>
            </w:r>
            <w:r w:rsidR="009A3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7F284" w14:textId="25BF5CD1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A741A9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2B20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7D456F" w:rsidRPr="002B56D4" w14:paraId="292B33B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D1C9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07B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1EC4" w14:textId="77777777" w:rsidR="007D456F" w:rsidRPr="002B56D4" w:rsidRDefault="009A34E0" w:rsidP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2A5125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16F9" w14:textId="77777777" w:rsidR="007D456F" w:rsidRPr="002B56D4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A3555" w14:textId="77777777" w:rsidR="007D456F" w:rsidRPr="002B56D4" w:rsidRDefault="002B56D4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CE6DA" w14:textId="77777777" w:rsidR="007D456F" w:rsidRPr="0025421F" w:rsidRDefault="0025421F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D456F" w14:paraId="60BB9573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4524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7B2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56474" w14:textId="77777777" w:rsidR="007D456F" w:rsidRPr="0025421F" w:rsidRDefault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7920418D" w14:textId="7777777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1386B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E19F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024E" w14:textId="77777777" w:rsidR="007D456F" w:rsidRDefault="0025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2B56D4" w14:paraId="59830A8F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A88B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1D31B" w14:textId="77777777" w:rsidR="007D456F" w:rsidRPr="002B56D4" w:rsidRDefault="002B56D4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CA141" w14:textId="77777777" w:rsidR="007D456F" w:rsidRPr="002B56D4" w:rsidRDefault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2F23A0B2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08E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6A66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9E71A" w14:textId="77777777" w:rsidR="007D456F" w:rsidRDefault="0025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6B2A0410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894C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F333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B7D12" w14:textId="77777777" w:rsidR="007D456F" w:rsidRDefault="0025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25421F" w14:paraId="63A161FE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AC290" w14:textId="77777777" w:rsidR="007D456F" w:rsidRPr="002B56D4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6E5C1" w14:textId="77777777" w:rsidR="007D456F" w:rsidRPr="002B56D4" w:rsidRDefault="002B56D4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8F5FB" w14:textId="15981954" w:rsidR="007D456F" w:rsidRPr="0025421F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2B56D4" w:rsidRP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657A5F1C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935E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49BB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281A" w14:textId="77777777" w:rsidR="007D456F" w:rsidRDefault="0025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2B56D4" w14:paraId="4D4267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FA411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5F36B" w14:textId="77777777" w:rsidR="007D456F" w:rsidRPr="002B56D4" w:rsidRDefault="002B56D4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84882" w14:textId="77777777" w:rsidR="007D456F" w:rsidRPr="002B56D4" w:rsidRDefault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078EABD7" w14:textId="77777777" w:rsidR="0025421F" w:rsidRDefault="002542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762FF7F" w14:textId="77777777" w:rsidR="0025421F" w:rsidRDefault="002542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BF05AF0" w14:textId="77777777" w:rsidR="0025421F" w:rsidRDefault="002542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EDDA50B" w14:textId="77777777" w:rsidR="00A13453" w:rsidRDefault="00A134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198429A" w14:textId="77777777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14:paraId="093FE8B0" w14:textId="77777777" w:rsidR="007D456F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2.1. Методическая работа</w:t>
      </w:r>
    </w:p>
    <w:p w14:paraId="73CE5A23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0"/>
        <w:gridCol w:w="1424"/>
        <w:gridCol w:w="2357"/>
      </w:tblGrid>
      <w:tr w:rsidR="007D456F" w14:paraId="426CB2D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4E561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08D0A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F6118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5AB72FAE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64CEE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2A56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F2A52" w14:textId="1B04BD58" w:rsidR="007D456F" w:rsidRPr="0025421F" w:rsidRDefault="00E43CEE" w:rsidP="0025421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2345476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D004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0640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96DC0" w14:textId="05813731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966F27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91A7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A35B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B23BD" w14:textId="2CABDC7C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5D147FA6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15D4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66A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01579" w14:textId="339DBDF0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7BC6EC6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ED9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499C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BBADD" w14:textId="375505AF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0D80E1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8E80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1A5E7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69437" w14:textId="358A1414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244CCFA7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4"/>
        <w:gridCol w:w="1414"/>
        <w:gridCol w:w="2253"/>
      </w:tblGrid>
      <w:tr w:rsidR="007D456F" w14:paraId="16947F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F6E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A254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5D5B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767E7C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2B0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665D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DA8B8" w14:textId="2F78AF04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54A8F7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8812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F736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C4111" w14:textId="5E7437BE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0AE5A9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DB5E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95B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57BA8" w14:textId="1E307B2E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385BA1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4BE7D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C883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298C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D456F" w:rsidRPr="002B56D4" w14:paraId="7DFB8A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EB05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01E3A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44D04" w14:textId="1D6850B3" w:rsidR="007D456F" w:rsidRPr="002B56D4" w:rsidRDefault="00E43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воспитатели  </w:t>
            </w:r>
          </w:p>
        </w:tc>
      </w:tr>
      <w:tr w:rsidR="007D456F" w14:paraId="22D561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422C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7F30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43F18" w14:textId="211FDB7C" w:rsidR="007D456F" w:rsidRPr="0025421F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065889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78B6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C2338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00BA" w14:textId="0891E251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456F" w14:paraId="50A78C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F54D0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566A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F4219" w14:textId="308E51E2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46C50487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67"/>
        <w:gridCol w:w="1112"/>
        <w:gridCol w:w="1872"/>
      </w:tblGrid>
      <w:tr w:rsidR="007D456F" w14:paraId="0E71CF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B919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88C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7DBA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107A81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3940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1F76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C183D" w14:textId="649F758A" w:rsidR="007D456F" w:rsidRPr="00E43CEE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658A1A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4AB1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рабочей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5022D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14A3E" w14:textId="37C84E5E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 </w:t>
            </w:r>
          </w:p>
        </w:tc>
      </w:tr>
      <w:tr w:rsidR="007D456F" w14:paraId="523E57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AC2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0210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08AEC" w14:textId="0F089A7E" w:rsidR="007D456F" w:rsidRPr="00E43CEE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D456F" w14:paraId="4469D1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0525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3C1E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27CC7" w14:textId="77777777" w:rsidR="007D456F" w:rsidRPr="0025421F" w:rsidRDefault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2B56D4" w14:paraId="19E3AA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B162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ФГОС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CBC45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F5318" w14:textId="2A9DE88F" w:rsidR="007D456F" w:rsidRPr="002B56D4" w:rsidRDefault="00E43CEE" w:rsidP="002542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</w:t>
            </w:r>
          </w:p>
        </w:tc>
      </w:tr>
    </w:tbl>
    <w:p w14:paraId="4E02180A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2"/>
        <w:gridCol w:w="1112"/>
        <w:gridCol w:w="2257"/>
      </w:tblGrid>
      <w:tr w:rsidR="007D456F" w14:paraId="284FE4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11AF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5303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721F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456F" w14:paraId="08DE0C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6196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Установочный педсовет «Планирование деятельности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A0F0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CA91" w14:textId="6EFC135E" w:rsidR="007D456F" w:rsidRPr="00E43CEE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456F" w14:paraId="4ED389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CB13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680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F386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7D456F" w14:paraId="3D4CC7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DBC6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490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7C066" w14:textId="613EB8DC" w:rsidR="007D456F" w:rsidRPr="00E43CEE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456F" w14:paraId="688FC5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D2C3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педсовет «Подведение итогов работы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Дошкольного отделения 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5FB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4E7DD" w14:textId="3C9459D8" w:rsidR="007D456F" w:rsidRPr="00E43CEE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E9C8740" w14:textId="77777777" w:rsidR="00A13453" w:rsidRDefault="00A134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5FD8815" w14:textId="77777777" w:rsidR="00A13453" w:rsidRDefault="00A134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A5A3B68" w14:textId="77777777" w:rsidR="007D456F" w:rsidRDefault="00B7206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</w:t>
      </w:r>
      <w:r>
        <w:rPr>
          <w:b/>
          <w:bCs/>
          <w:color w:val="252525"/>
          <w:spacing w:val="-2"/>
          <w:sz w:val="48"/>
          <w:szCs w:val="48"/>
          <w:lang w:val="ru-RU"/>
        </w:rPr>
        <w:t>2</w:t>
      </w:r>
      <w:r w:rsidR="002B56D4">
        <w:rPr>
          <w:b/>
          <w:bCs/>
          <w:color w:val="252525"/>
          <w:spacing w:val="-2"/>
          <w:sz w:val="48"/>
          <w:szCs w:val="48"/>
        </w:rPr>
        <w:t>. Работа с кадрами</w:t>
      </w:r>
    </w:p>
    <w:p w14:paraId="22A60450" w14:textId="77777777" w:rsidR="007D456F" w:rsidRPr="00B72060" w:rsidRDefault="00B720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2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2B56D4" w:rsidRPr="00B72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Аттестация педагогических и</w:t>
      </w:r>
      <w:r w:rsidR="002B56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56D4" w:rsidRPr="00B72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1354"/>
        <w:gridCol w:w="1955"/>
      </w:tblGrid>
      <w:tr w:rsidR="007D456F" w14:paraId="37B832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2A62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6C9B7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562B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7D456F" w14:paraId="0547837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482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7D456F" w14:paraId="624869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B45C6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72BB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E3371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56F" w14:paraId="7DBDC7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663EC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4000C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27F63" w14:textId="77777777" w:rsidR="007D456F" w:rsidRDefault="007D456F"/>
        </w:tc>
      </w:tr>
      <w:tr w:rsidR="007D456F" w14:paraId="23C52E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F6E8D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109A3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B9A25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56F" w14:paraId="6006DC6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9D5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Аттестация непедагогических работников</w:t>
            </w:r>
          </w:p>
        </w:tc>
      </w:tr>
      <w:tr w:rsidR="007D456F" w14:paraId="2ADF97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58AC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37363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E5995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56F" w14:paraId="696B92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5118E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4AFB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C4337" w14:textId="77777777" w:rsidR="007D456F" w:rsidRDefault="007D456F"/>
        </w:tc>
      </w:tr>
      <w:tr w:rsidR="007D456F" w14:paraId="343D09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F827A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D5D95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C001D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B50441" w14:textId="77777777" w:rsidR="007D456F" w:rsidRDefault="00B720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2B56D4">
        <w:rPr>
          <w:rFonts w:hAnsi="Times New Roman" w:cs="Times New Roman"/>
          <w:b/>
          <w:bCs/>
          <w:color w:val="000000"/>
          <w:sz w:val="24"/>
          <w:szCs w:val="24"/>
        </w:rPr>
        <w:t>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1354"/>
        <w:gridCol w:w="2174"/>
        <w:gridCol w:w="2435"/>
      </w:tblGrid>
      <w:tr w:rsidR="007D456F" w14:paraId="05EA60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1072E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5A2F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99B2F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3394F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7D456F" w14:paraId="4C8F88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B99A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707A9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DB982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8545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56F" w:rsidRPr="002C4E7A" w14:paraId="4E754A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0838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28F5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E05F5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788BA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:rsidRPr="002C4E7A" w14:paraId="42A203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448B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31B5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CC2D9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BCD5C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14:paraId="0FB599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4326E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F8857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E5E66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8655E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D9E7FF" w14:textId="77777777" w:rsidR="007D456F" w:rsidRPr="00A13453" w:rsidRDefault="007D45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A60703" w14:textId="77777777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2.3.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14:paraId="5A67F513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</w:t>
      </w:r>
      <w:proofErr w:type="spellStart"/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8"/>
        <w:gridCol w:w="1766"/>
        <w:gridCol w:w="1858"/>
        <w:gridCol w:w="1549"/>
        <w:gridCol w:w="1990"/>
      </w:tblGrid>
      <w:tr w:rsidR="002352AF" w14:paraId="3C967A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C4D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8B43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6422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9C8C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4EF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352AF" w:rsidRPr="00E43CEE" w14:paraId="043674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9190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1907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FC8D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804D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A32A" w14:textId="40504529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2352AF" w14:paraId="550D08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5931D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9824C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87162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272ED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FBC06" w14:textId="0127808C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3DDE8D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8F3B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9D30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2560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B9FF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3A003" w14:textId="09AA340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52087E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8200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77E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2683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594F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1D441" w14:textId="06259363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54C93A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534F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EC16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D563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0793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A7B3" w14:textId="48313416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742714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BA3C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61ED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933D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432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927C3" w14:textId="224C108A" w:rsidR="002352AF" w:rsidRPr="002352AF" w:rsidRDefault="002B56D4" w:rsidP="002352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235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сестра,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352AF" w14:paraId="2E01C8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ED4C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4C48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70A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E795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13EC4" w14:textId="704FBE0C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37FBB3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4AA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Эффективность деятельности коллектива </w:t>
            </w:r>
            <w:r w:rsidR="00235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EF5F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E67F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057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84E96" w14:textId="712E35BF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7FBF5D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100D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</w:t>
            </w:r>
          </w:p>
          <w:p w14:paraId="632A6124" w14:textId="77777777" w:rsidR="007D456F" w:rsidRPr="002C4E7A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D99E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845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1CBC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4500A" w14:textId="2BAC7988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5BEA1D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36C8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FEB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93CF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A6A8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A078" w14:textId="4BECCF95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109847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FD07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D97B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EE3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B0A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26D2" w14:textId="1562997F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3EC513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BF2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877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9D3B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B29F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6659D" w14:textId="6ACBE62D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5AF44B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2D9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BD1A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88D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9029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50F9A" w14:textId="586B33E2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76F9E0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A150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5B46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1E8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CB1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BBA60" w14:textId="088A10B3" w:rsidR="007D456F" w:rsidRPr="002352AF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352AF"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235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</w:tbl>
    <w:p w14:paraId="6B255580" w14:textId="77777777" w:rsidR="007D456F" w:rsidRPr="002352AF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8"/>
        <w:gridCol w:w="1674"/>
        <w:gridCol w:w="2139"/>
      </w:tblGrid>
      <w:tr w:rsidR="007D456F" w14:paraId="660F6357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DFDB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5D2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25F51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3B9585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2F44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2CC7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AEEBC" w14:textId="69E6B56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11FB94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52BF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4637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8CA09" w14:textId="2E625BD8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09B016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1A664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552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42C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D456F" w14:paraId="61DAA8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D6F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AA65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BC900" w14:textId="1DA05A7D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DBA1C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9EDCD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49F2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42B0" w14:textId="6AAE1CFD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17E05351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3E91163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F4CB6F6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D13FDD1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2FD1DE8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371252C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6ABE54D" w14:textId="77777777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14:paraId="5B88660E" w14:textId="77777777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3.1. Закупка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содержание материально-технической базы</w:t>
      </w:r>
    </w:p>
    <w:p w14:paraId="1AC011F0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9"/>
        <w:gridCol w:w="1480"/>
        <w:gridCol w:w="3812"/>
      </w:tblGrid>
      <w:tr w:rsidR="007D456F" w14:paraId="643363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CD86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252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88642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615815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302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127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FB964" w14:textId="77777777" w:rsidR="007D456F" w:rsidRPr="005D4692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 w:rsid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 АХЧ</w:t>
            </w:r>
          </w:p>
        </w:tc>
      </w:tr>
      <w:tr w:rsidR="007D456F" w:rsidRPr="00E43CEE" w14:paraId="21E8AA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0D05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детского сада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48F70" w14:textId="77777777" w:rsidR="007D456F" w:rsidRPr="004A6995" w:rsidRDefault="004A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F97A1" w14:textId="3AD79D4A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4139D8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233C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работы </w:t>
            </w:r>
            <w:r w:rsid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A64E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E413F" w14:textId="02CB411F" w:rsidR="007D456F" w:rsidRPr="00901A58" w:rsidRDefault="00E43CEE" w:rsidP="00901A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901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01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воспитетели</w:t>
            </w:r>
            <w:proofErr w:type="spellEnd"/>
          </w:p>
        </w:tc>
      </w:tr>
      <w:tr w:rsidR="007D456F" w14:paraId="2249DC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56C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3045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9D8A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по АХЧ</w:t>
            </w:r>
          </w:p>
        </w:tc>
      </w:tr>
    </w:tbl>
    <w:p w14:paraId="06AC8089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42"/>
        <w:gridCol w:w="1112"/>
        <w:gridCol w:w="2697"/>
      </w:tblGrid>
      <w:tr w:rsidR="007D456F" w14:paraId="69B7DB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BA97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1F03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0C4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:rsidRPr="00E43CEE" w14:paraId="4C6BE3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23A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0A18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09CCB" w14:textId="40C8FFFA" w:rsidR="007D456F" w:rsidRPr="005D4692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E43CEE" w14:paraId="3CCD18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EF0F5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EDDC3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7E38" w14:textId="77777777" w:rsidR="007D456F" w:rsidRPr="005D4692" w:rsidRDefault="007D456F" w:rsidP="005D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:rsidRPr="00E43CEE" w14:paraId="397169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8AE2A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E4358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A68C0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:rsidRPr="00E43CEE" w14:paraId="18294C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C3AD0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90D22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9CDCF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741CB5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87E0321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54AC562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0830384" w14:textId="77777777" w:rsidR="00901A58" w:rsidRDefault="00901A5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D2A9A4D" w14:textId="77777777" w:rsidR="007D456F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3.2. Безопасность</w:t>
      </w:r>
    </w:p>
    <w:p w14:paraId="366E2A0E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8"/>
        <w:gridCol w:w="1329"/>
        <w:gridCol w:w="3774"/>
      </w:tblGrid>
      <w:tr w:rsidR="007D456F" w14:paraId="7803BE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029C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EED0B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8724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0FC6D6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8535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C0F8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AC1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D456F" w14:paraId="26AF2C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FE60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7904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7AEF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  <w:tr w:rsidR="007D456F" w14:paraId="2CD32F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0684C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DE17C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01C86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56F" w14:paraId="03F206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7CD98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1556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A6B45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F1B91E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7"/>
        <w:gridCol w:w="2359"/>
        <w:gridCol w:w="2515"/>
      </w:tblGrid>
      <w:tr w:rsidR="007D456F" w14:paraId="25E463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79DB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9A1C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79FB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176701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9429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CA40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по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509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7D456F" w14:paraId="6C8F6F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2933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6E33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7E2A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7D456F" w:rsidRPr="00E43CEE" w14:paraId="518A93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B957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 безопасности.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привести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2888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D15D0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7D456F" w:rsidRPr="00E43CEE" w14:paraId="3808F6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5AF2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проверку всех противопожарных водоисточников (водоемов, гидрантов), подходов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подъездов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подведомственных территориях.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безотлагательные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устранению выявленных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DA9D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 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4154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7D456F" w14:paraId="6B74B5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CD59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9D200" w14:textId="77777777" w:rsidR="007D456F" w:rsidRPr="005D4692" w:rsidRDefault="005D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A17E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7D456F" w:rsidRPr="00E43CEE" w14:paraId="056F2C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DA71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F16B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70E5F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7D456F" w14:paraId="071240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DE9F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0F3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 графику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259F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7D456F" w14:paraId="40C24A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E50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посторонних предметов, строительного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7BD8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9D9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по АХЧ</w:t>
            </w:r>
          </w:p>
        </w:tc>
      </w:tr>
      <w:tr w:rsidR="007D456F" w14:paraId="685207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D20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4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остояния 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эвакуации, указателей места нахождения огнетушителей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 направления движения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 выходам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FF4C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FE4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7D456F" w:rsidRPr="002C4E7A" w14:paraId="11CBB6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E0F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F3ED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B982" w14:textId="77777777" w:rsidR="007D456F" w:rsidRPr="00B421E3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пожарную безопасность </w:t>
            </w:r>
          </w:p>
        </w:tc>
      </w:tr>
    </w:tbl>
    <w:p w14:paraId="4F2DB2D8" w14:textId="77777777" w:rsidR="007D456F" w:rsidRPr="00B421E3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3.2.3.Ограничительные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6"/>
        <w:gridCol w:w="2214"/>
        <w:gridCol w:w="2721"/>
      </w:tblGrid>
      <w:tr w:rsidR="007D456F" w14:paraId="0D71DE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2E7EE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58AB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E95B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456F" w14:paraId="110AC81F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F2D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1162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A9D8B" w14:textId="75BF9ED1" w:rsidR="007D456F" w:rsidRPr="00B421E3" w:rsidRDefault="00B4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7D456F" w:rsidRPr="002C4E7A" w14:paraId="4FA058C4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C1305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284C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C9796" w14:textId="58F27872" w:rsidR="007D456F" w:rsidRPr="00B421E3" w:rsidRDefault="00B4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7D456F" w:rsidRPr="00E43CEE" w14:paraId="3D0EB4BA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A3A0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D113526" w14:textId="77777777" w:rsidR="007D456F" w:rsidRDefault="002B56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 — маски и перчатки;</w:t>
            </w:r>
          </w:p>
          <w:p w14:paraId="2830D064" w14:textId="77777777" w:rsidR="007D456F" w:rsidRDefault="002B56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14:paraId="73B76125" w14:textId="77777777" w:rsidR="007D456F" w:rsidRDefault="002B56D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6B9F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CD0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бухгалтер,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7D456F" w:rsidRPr="00E43CEE" w14:paraId="0C4ED4FF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10F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FEC4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7F78" w14:textId="77777777" w:rsidR="007D456F" w:rsidRPr="002B56D4" w:rsidRDefault="00B4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Мл. воспитатели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7D456F" w:rsidRPr="00E43CEE" w14:paraId="25B77207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E92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14:paraId="12F6E8B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B9DDD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0F3DCC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D906" w14:textId="4782791F" w:rsidR="007D456F" w:rsidRPr="00B421E3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B4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E43CEE" w14:paraId="4BE11975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4EE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513DD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7BE02" w14:textId="77777777" w:rsidR="007D456F" w:rsidRPr="002B56D4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9A8954" w14:textId="77777777" w:rsidR="00B421E3" w:rsidRDefault="00B421E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0B7D334" w14:textId="77777777" w:rsidR="00E43CEE" w:rsidRDefault="00E43C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763C7DE" w14:textId="77777777" w:rsidR="00E43CEE" w:rsidRDefault="00E43C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C5B855E" w14:textId="77777777" w:rsidR="00E43CEE" w:rsidRDefault="00E43C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4793076" w14:textId="77777777" w:rsidR="00E43CEE" w:rsidRDefault="00E43C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79619FA" w14:textId="77777777" w:rsidR="00E43CEE" w:rsidRDefault="00E43C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4DA652E" w14:textId="77777777" w:rsidR="00E43CEE" w:rsidRDefault="00E43C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4931D9A" w14:textId="77777777" w:rsidR="007D456F" w:rsidRPr="00B421E3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21E3">
        <w:rPr>
          <w:b/>
          <w:bCs/>
          <w:color w:val="252525"/>
          <w:spacing w:val="-2"/>
          <w:sz w:val="48"/>
          <w:szCs w:val="48"/>
          <w:lang w:val="ru-RU"/>
        </w:rPr>
        <w:t>ПРИЛОЖЕНИЯ</w:t>
      </w:r>
    </w:p>
    <w:p w14:paraId="7AE37EB9" w14:textId="2B6552F2" w:rsidR="007D456F" w:rsidRDefault="002B56D4" w:rsidP="00B421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2B56D4">
        <w:rPr>
          <w:lang w:val="ru-RU"/>
        </w:rPr>
        <w:br/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B421E3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Pr="002B56D4">
        <w:rPr>
          <w:lang w:val="ru-RU"/>
        </w:rPr>
        <w:br/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43CE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E43C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4D0C550F" w14:textId="77777777" w:rsidR="00B72060" w:rsidRDefault="00B72060" w:rsidP="00B421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27FCE9" w14:textId="77777777" w:rsidR="007378D0" w:rsidRPr="007378D0" w:rsidRDefault="007378D0" w:rsidP="007378D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7378D0">
        <w:rPr>
          <w:color w:val="222222"/>
          <w:sz w:val="33"/>
          <w:szCs w:val="33"/>
          <w:lang w:val="ru-RU"/>
        </w:rPr>
        <w:t xml:space="preserve">План </w:t>
      </w:r>
    </w:p>
    <w:p w14:paraId="321E5608" w14:textId="77777777" w:rsidR="007378D0" w:rsidRPr="007378D0" w:rsidRDefault="007378D0" w:rsidP="007378D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7378D0">
        <w:rPr>
          <w:color w:val="222222"/>
          <w:sz w:val="33"/>
          <w:szCs w:val="33"/>
          <w:lang w:val="ru-RU"/>
        </w:rPr>
        <w:t>воспитательно-образовательной работы с</w:t>
      </w:r>
      <w:r>
        <w:rPr>
          <w:color w:val="222222"/>
          <w:sz w:val="33"/>
          <w:szCs w:val="33"/>
        </w:rPr>
        <w:t> </w:t>
      </w:r>
      <w:r w:rsidRPr="007378D0">
        <w:rPr>
          <w:color w:val="222222"/>
          <w:sz w:val="33"/>
          <w:szCs w:val="33"/>
          <w:lang w:val="ru-RU"/>
        </w:rPr>
        <w:t>детьми</w:t>
      </w:r>
    </w:p>
    <w:p w14:paraId="50D72D39" w14:textId="77777777" w:rsidR="007378D0" w:rsidRPr="007378D0" w:rsidRDefault="007378D0" w:rsidP="007378D0">
      <w:pPr>
        <w:rPr>
          <w:lang w:val="ru-RU"/>
        </w:rPr>
      </w:pPr>
    </w:p>
    <w:p w14:paraId="69EEC603" w14:textId="77777777" w:rsidR="007378D0" w:rsidRPr="007378D0" w:rsidRDefault="007378D0" w:rsidP="007378D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7378D0">
        <w:rPr>
          <w:color w:val="222222"/>
          <w:sz w:val="33"/>
          <w:szCs w:val="33"/>
          <w:lang w:val="ru-RU"/>
        </w:rPr>
        <w:t>в</w:t>
      </w:r>
      <w:r>
        <w:rPr>
          <w:color w:val="222222"/>
          <w:sz w:val="33"/>
          <w:szCs w:val="33"/>
        </w:rPr>
        <w:t> </w:t>
      </w:r>
      <w:r w:rsidRPr="007378D0">
        <w:rPr>
          <w:color w:val="222222"/>
          <w:sz w:val="33"/>
          <w:szCs w:val="33"/>
          <w:lang w:val="ru-RU"/>
        </w:rPr>
        <w:t>летний оздоровительный период</w:t>
      </w:r>
    </w:p>
    <w:p w14:paraId="082F46EC" w14:textId="77777777" w:rsidR="007378D0" w:rsidRPr="007378D0" w:rsidRDefault="007378D0" w:rsidP="007378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объединить усилия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родителей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созданию условий, способствующих оздоровлению детского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летний период, эмоциональному, личностному, познавательному развитию ребенка.</w:t>
      </w:r>
    </w:p>
    <w:p w14:paraId="18C07971" w14:textId="77777777" w:rsidR="007378D0" w:rsidRDefault="007378D0" w:rsidP="007378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AFFB640" w14:textId="77777777" w:rsidR="007378D0" w:rsidRPr="007378D0" w:rsidRDefault="007378D0" w:rsidP="007378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обеспечивающие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здоровья детей, предупреждение заболеваемости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травматизма.</w:t>
      </w:r>
    </w:p>
    <w:p w14:paraId="2EFF72B1" w14:textId="77777777" w:rsidR="007378D0" w:rsidRPr="007378D0" w:rsidRDefault="007378D0" w:rsidP="007378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оздоровление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детей,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нравственное воспитание, развитие любознательности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активности, формирование культурно-гигиенических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навыков.</w:t>
      </w:r>
    </w:p>
    <w:p w14:paraId="18DFC80B" w14:textId="77777777" w:rsidR="007378D0" w:rsidRPr="00B72060" w:rsidRDefault="007378D0" w:rsidP="007378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Осуществлять педагогическое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санитарное просвещение 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 xml:space="preserve">летний период.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витаминизированное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сбалансированное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0A1C5F" w14:textId="77777777" w:rsidR="00B72060" w:rsidRDefault="00B72060" w:rsidP="00B720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EF4234" w14:textId="77777777" w:rsidR="00B72060" w:rsidRDefault="00B72060" w:rsidP="00B720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BFAC8D" w14:textId="77777777" w:rsidR="00E43CEE" w:rsidRDefault="00E43CEE" w:rsidP="00B720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CB88A1" w14:textId="77777777" w:rsidR="00B72060" w:rsidRDefault="00B72060" w:rsidP="00B72060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764543C1" w14:textId="77777777" w:rsid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 xml:space="preserve">1.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Работа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с 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детьми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8"/>
        <w:gridCol w:w="690"/>
        <w:gridCol w:w="5275"/>
        <w:gridCol w:w="2658"/>
      </w:tblGrid>
      <w:tr w:rsidR="007378D0" w14:paraId="1C83AB5A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536F3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A0196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B442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F682" w14:textId="77777777" w:rsidR="007378D0" w:rsidRDefault="007378D0" w:rsidP="007378D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04CA177D" w14:textId="77777777" w:rsidTr="007378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522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7378D0" w14:paraId="308C11DA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BE0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EC69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468A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«Детство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ты», посвященный Дню защиты детей.</w:t>
            </w:r>
          </w:p>
          <w:p w14:paraId="3550203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«Возьмемся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руки, друзья!»</w:t>
            </w:r>
          </w:p>
          <w:p w14:paraId="5DF1C63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рисунка «Счастливое детство».</w:t>
            </w:r>
          </w:p>
          <w:p w14:paraId="1F4ED23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Онлайн-марафон «Найди смайлики настроения».</w:t>
            </w:r>
          </w:p>
          <w:p w14:paraId="2DE3BA2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98E7D" w14:textId="492B79B2" w:rsidR="007378D0" w:rsidRDefault="00E43CEE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452CCE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593C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2893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5DF1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стихи.</w:t>
            </w:r>
          </w:p>
          <w:p w14:paraId="692D2BE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«Природа летом»,</w:t>
            </w:r>
          </w:p>
          <w:p w14:paraId="04FB45D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33707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92C1B24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C8194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3F0AA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4AB2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гражданин Российской Федерации»,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символах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7120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C177761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2A8A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ED0A3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6FB9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великая наша держава»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FC6B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BCFE1E2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BABB7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75F7B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968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песен,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A60CA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8EF890B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9A202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9158B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683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«История России для детей» (авт.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М. Князева)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6BD0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53E976C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9455D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6B682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47C22" w14:textId="77777777" w:rsidR="007378D0" w:rsidRPr="007378D0" w:rsidRDefault="007378D0" w:rsidP="007378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Россияне», </w:t>
            </w:r>
            <w:r w:rsidRPr="007378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столица нашей Родины», «Где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бывал»,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Родина моя».</w:t>
            </w:r>
          </w:p>
          <w:p w14:paraId="197AF534" w14:textId="77777777" w:rsidR="007378D0" w:rsidRPr="007378D0" w:rsidRDefault="007378D0" w:rsidP="007378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 побывать».</w:t>
            </w:r>
          </w:p>
          <w:p w14:paraId="1D1D7EFF" w14:textId="77777777" w:rsidR="007378D0" w:rsidRPr="007378D0" w:rsidRDefault="007378D0" w:rsidP="007378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иллюстраций, альбомов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родина моя».</w:t>
            </w:r>
          </w:p>
          <w:p w14:paraId="0F9DAB78" w14:textId="77777777" w:rsidR="007378D0" w:rsidRPr="007378D0" w:rsidRDefault="007378D0" w:rsidP="007378D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праздник, посвященный Дню независимости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7E23A" w14:textId="27BD2236" w:rsidR="007378D0" w:rsidRDefault="00E43CEE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7378D0" w14:paraId="7AAA839D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3E79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пешехода</w:t>
            </w:r>
            <w:proofErr w:type="spellEnd"/>
          </w:p>
          <w:p w14:paraId="0118988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17A8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418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Проигрывание ситуаций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ПДД.</w:t>
            </w:r>
          </w:p>
          <w:p w14:paraId="50ECBD0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альбома «Правила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D935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186BC4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80668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C508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5AA7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Рисование: «Запрещающие знаки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дороге», «Гараж для спецтранспорта», «Наша станица», «Перекресток»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A241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CD3BB2D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0CACC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0F55C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B0E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14:paraId="401D3A2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Ильин, Е. Сигал «Машины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улице»,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«Моя улица»,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Семерин</w:t>
            </w:r>
            <w:proofErr w:type="spellEnd"/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«Запрещается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разрешается»,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Житков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E40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73A4E79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08BC3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E6639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5CE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«Какие человеку нужны машины», «Сигналы светофора», «Зачем нужны дорожные знаки», «Безопасное поведение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C7BE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7378D0" w14:paraId="19A80B15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12D9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  <w:p w14:paraId="139F6F4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67B98D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F9A7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D4B5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скорби.</w:t>
            </w:r>
          </w:p>
          <w:p w14:paraId="0A2F3F7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«Свеча памяти».</w:t>
            </w:r>
          </w:p>
          <w:p w14:paraId="51A368D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«Солнечный круг!»</w:t>
            </w:r>
          </w:p>
          <w:p w14:paraId="04F8DB9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Буклеты: «Как рассказывать дошкольнику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войне», «Помним, гордимся: герои войны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семье»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C01A5" w14:textId="77777777" w:rsidR="007378D0" w:rsidRDefault="009914D9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7378D0" w14:paraId="26CE7A53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ECEF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7187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B26A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музыки. Музыкальные народные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хороводные игры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7A47E" w14:textId="77777777" w:rsidR="007378D0" w:rsidRPr="009914D9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3D37986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78211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59DB2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F6F2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кино. Конкурс рисунка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режиссер».</w:t>
            </w:r>
          </w:p>
          <w:p w14:paraId="1057516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 «День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съемочной площадке»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AC566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5ABC63C7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9EE9C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3AF50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9655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поэтов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писателей: чтение детских сказок, рассказов, заучивание стихов.</w:t>
            </w:r>
          </w:p>
          <w:p w14:paraId="71513C7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литературных чтений.</w:t>
            </w:r>
          </w:p>
          <w:p w14:paraId="548A02E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обложек любимых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EA8B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1C2E55C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CB292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чудес</w:t>
            </w:r>
            <w:proofErr w:type="spellEnd"/>
          </w:p>
          <w:p w14:paraId="016B466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7F20D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D850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«Почему лето называют красным», «Летние развлечения».</w:t>
            </w:r>
          </w:p>
          <w:p w14:paraId="373584F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стихов,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лете.</w:t>
            </w:r>
          </w:p>
          <w:p w14:paraId="1B3B065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«Летний денек».</w:t>
            </w:r>
          </w:p>
          <w:p w14:paraId="426FB49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«Что нам лето дарит?»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DA8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99782E4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AC40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DE514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9E1D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цветущих растениях.</w:t>
            </w:r>
          </w:p>
          <w:p w14:paraId="7DFAE4E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Чтение: Ж. Санд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говорят цветы».</w:t>
            </w:r>
          </w:p>
          <w:p w14:paraId="1D2D62C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иллюстраций, изготовление цветов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 (способом оригами)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3C19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7378D0" w14:paraId="3BBB11AD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56387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8382A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F827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«Барельефные изображения растений».</w:t>
            </w:r>
          </w:p>
          <w:p w14:paraId="375DF07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цветник.</w:t>
            </w:r>
          </w:p>
          <w:p w14:paraId="29DE02A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клумбах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7C3B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5CE9C43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1F26A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9ACE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8C9E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именинников. Изготовление подарков для именинников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72A9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C8C2514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83D68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87BB3" w14:textId="77777777" w:rsidR="007378D0" w:rsidRPr="009914D9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E4F5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«Каравай»,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пузырями.</w:t>
            </w:r>
          </w:p>
          <w:p w14:paraId="3C271AE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«День рождения Феи цветов»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0807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06C6427" w14:textId="77777777" w:rsidTr="007378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7225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7378D0" w14:paraId="3593E874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B072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«Моя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богатство»</w:t>
            </w:r>
          </w:p>
          <w:p w14:paraId="6E5D6A7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F2CF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9CA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«Семья: это значит –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вместе», «Неразлучная семья: взрослые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дети», «Когда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 большой»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A2D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E4EDEC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80C3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D6B6A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EB2A6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альбом»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86EC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80E2972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43B65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7951D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06A7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«Наш дом», «Дочки-матери», «Играем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профессии», «День рождения»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0B3CB" w14:textId="77777777" w:rsidR="007378D0" w:rsidRPr="009914D9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7378D0" w14:paraId="137287BF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C4D1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36DEE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CFB7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рисуем солнце, небо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69F1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38BD85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E76E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CDC4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98FE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верности, «Когда семья вместе,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15CA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DA09651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716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забав</w:t>
            </w:r>
            <w:proofErr w:type="spellEnd"/>
          </w:p>
          <w:p w14:paraId="1424565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1F99D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1CEF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рыбаке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рыбке» А. Пушкина.</w:t>
            </w:r>
          </w:p>
          <w:p w14:paraId="0F8E4FF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DCBC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CF9EA2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3A4A1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6A10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BCC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«Водное царство»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родителями.</w:t>
            </w:r>
          </w:p>
          <w:p w14:paraId="49DB1DB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«Море волнуется», «Чей дальше»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«Прятки».</w:t>
            </w:r>
          </w:p>
          <w:p w14:paraId="7611011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жителей подводного царства»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41EB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7378D0" w14:paraId="191903A2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7C390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6418E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DC10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3C8BF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3024A0C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D12D3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1299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71C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шарами.</w:t>
            </w:r>
          </w:p>
          <w:p w14:paraId="3450360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небылиц «Все наоборот»,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5E797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:rsidRPr="007378D0" w14:paraId="7EDB422F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F7F0F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2DF9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2AD4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Нептуна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D83EF" w14:textId="77777777" w:rsidR="007378D0" w:rsidRPr="009914D9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14:paraId="5009C376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0786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приключений</w:t>
            </w:r>
            <w:proofErr w:type="spellEnd"/>
          </w:p>
          <w:p w14:paraId="233882A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96536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C9DF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космонавте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Гагарине, «Какие животные были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космическом полете».</w:t>
            </w:r>
          </w:p>
          <w:p w14:paraId="1C34BBF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Отгадывание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AAA7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1CFEB0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C5CDC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3958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B9B2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Разгадывание космических кроссвордов.</w:t>
            </w:r>
          </w:p>
          <w:p w14:paraId="09DB9A6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«Построй ракету».</w:t>
            </w:r>
          </w:p>
          <w:p w14:paraId="48C04C72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пришельцы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18D2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12A3575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9372E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690F1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32DF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рисунка «Космический корабль будущего»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824D7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7378D0" w14:paraId="09AC966B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8BF8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60FE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CB715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86D0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8DE225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342AA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4BA7" w14:textId="77777777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FFB9F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4ADD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D044C05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75804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станицы</w:t>
            </w:r>
            <w:proofErr w:type="spellEnd"/>
          </w:p>
          <w:p w14:paraId="5C585C15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682C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631F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«Край,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живем»,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рассказывают памятники», «Люди, прославившие наш край»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752E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8F6DE1A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54F6E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5134A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1E00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14:paraId="1ADCB7A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 зовем».</w:t>
            </w:r>
          </w:p>
          <w:p w14:paraId="207F2BB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«Наш родной зеленый уголок»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D948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FCD8DC8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38A2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4045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E715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 богатствах родного края.</w:t>
            </w:r>
          </w:p>
          <w:p w14:paraId="3F4F9C2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крае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76EA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1962007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50EA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F9360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5B5F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  <w:r w:rsidR="00AD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«Что где находится» (схемы, карты)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3D59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A520BE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7976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7B210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70EB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мелом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«Улица,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D5D5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DABB0B1" w14:textId="77777777" w:rsidTr="007378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E583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7378D0" w14:paraId="3B5C9153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474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A1603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B3E0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видеофайлов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строительной техникой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атрибутами.</w:t>
            </w:r>
          </w:p>
          <w:p w14:paraId="7687F46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детского сада мечты (совместная деятельность, лепка)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6F28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  <w:p w14:paraId="7D83BF72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254696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8D0" w14:paraId="40B4D052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FEF1F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6D86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91C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«Песочная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09944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B126374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8B520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97693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6B93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селу 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(рассматривание домов, сравнение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высоте, назначению, длине, материалам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D898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E2EE558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E175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1E894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4415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сказки «Три поросенка», кукольный спектакль «Теремок»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C978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9DD838E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15B1A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  <w:p w14:paraId="62B0D14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99305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9F4D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Доброго сердца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рассуждение «Про кого говорят: "У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доброе сердце?"»</w:t>
            </w:r>
          </w:p>
          <w:p w14:paraId="5AE1D32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Этюд «Скажи доброе слово, комплимент товарищу» (клубок ниток,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спрятано много добрых слов, дети передают друг другу, сидя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кругу. Нитка легко наматывается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палец).</w:t>
            </w:r>
          </w:p>
          <w:p w14:paraId="246DBE0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творческое 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оформление рукописной энциклопедии Доброго сердца (благотворительность, милосердие, добрые дела...)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0FED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002D288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CA552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F0040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95956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 людям добра желает, тот сам его добывает»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чуткости.</w:t>
            </w:r>
          </w:p>
          <w:p w14:paraId="75551A0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 упражнения «Доброму всегда хорошо», «Сколько стоит доброе слово?»</w:t>
            </w:r>
          </w:p>
          <w:p w14:paraId="5CD43397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воображаемым рисункам.</w:t>
            </w:r>
          </w:p>
          <w:p w14:paraId="53CC18C6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Картотека добрых дел «Какие добрые дела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можем сделать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саду?»</w:t>
            </w:r>
          </w:p>
          <w:p w14:paraId="57DF338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7B1F5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EDF4B5C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36CAB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CBDFA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1023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Разговор-беседа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пословице «Уважай отца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благодать».</w:t>
            </w:r>
          </w:p>
          <w:p w14:paraId="580E4B5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 «Что значит счастливая семья?»</w:t>
            </w:r>
          </w:p>
          <w:p w14:paraId="376C7F1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«Как выразить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близким».</w:t>
            </w:r>
          </w:p>
          <w:p w14:paraId="5854DB0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Инсценирование рассказа 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Толстого «Воробей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часах».</w:t>
            </w:r>
          </w:p>
          <w:p w14:paraId="4A6308B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Галерея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«Дружная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FDC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5A22AC2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AD081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DB4A9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8A26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равные». Разговор-беседа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возможностями.</w:t>
            </w:r>
          </w:p>
          <w:p w14:paraId="2F4ABED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 «Что значит быть милосердным?»</w:t>
            </w:r>
          </w:p>
          <w:p w14:paraId="618899F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6B034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8479BC6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4531F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5DA7B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4AD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40A9B" w14:textId="77777777" w:rsidR="007378D0" w:rsidRPr="00AD65E8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8BB7F1E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FCEFF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50532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532F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«Витамины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быть здоровым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хочу», «Уроки безопасности», «Беседа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чистоте», «Друзья Мойдодыра»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12BD6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2BEC92A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7B97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A1397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E697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пословиц, 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здоровье.</w:t>
            </w:r>
          </w:p>
          <w:p w14:paraId="0531ADE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Лебедев-Кумач «Закаляйся!»,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 «Дремота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зевота»,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«Про девочку, которая плохо кушала»,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«Дети, которые плохо едят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«Прогулка»,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«Прогулка»,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«Прививка»,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Семернин «Запрещается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разрешается!»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8B042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83F3F53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82D65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24D11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342B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народных песен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мелодий.</w:t>
            </w:r>
          </w:p>
          <w:p w14:paraId="03E25F0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«Ходит яблочко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кругу».</w:t>
            </w:r>
          </w:p>
          <w:p w14:paraId="1E63D75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развлечение «Солнечный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Яблочный Спас!»</w:t>
            </w:r>
          </w:p>
          <w:p w14:paraId="7749425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творческих работ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блюдо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яблок «Наливное яблочко»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277EA" w14:textId="77777777" w:rsidR="007378D0" w:rsidRPr="00AD65E8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8E92011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D1B88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61C15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05D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здоровья.</w:t>
            </w:r>
          </w:p>
          <w:p w14:paraId="415D6D3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здоровья».</w:t>
            </w:r>
          </w:p>
          <w:p w14:paraId="3832A0F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«Делай,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я», «Школа мяча», «</w:t>
            </w:r>
            <w:proofErr w:type="spellStart"/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Ловишки</w:t>
            </w:r>
            <w:proofErr w:type="spellEnd"/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кругу».</w:t>
            </w:r>
          </w:p>
          <w:p w14:paraId="09568F2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«Поликлиника», «Аптека»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EC06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6377DFA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FF96E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0AEDA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0BC6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кабинет. Беседа «Кто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заботится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 детей?»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D79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7378D0" w14:paraId="0A988163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88E6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калейдоскоп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9ACC4B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4026CA7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C0F1EE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174C2" w14:textId="77777777" w:rsidR="007378D0" w:rsidRDefault="007378D0" w:rsidP="00796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9257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 «Театр».</w:t>
            </w:r>
          </w:p>
          <w:p w14:paraId="016E60A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сюжетно-ролевой игре «Театр».</w:t>
            </w:r>
          </w:p>
          <w:p w14:paraId="027DCEA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пальчикового театра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2E5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7378D0" w14:paraId="644EE639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864C2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21A2" w14:textId="77777777" w:rsidR="007378D0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D1A0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театре.</w:t>
            </w:r>
          </w:p>
          <w:p w14:paraId="0D6D774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47A26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6EA8DB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2F5C5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B50F9" w14:textId="77777777" w:rsidR="007378D0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E221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дня.</w:t>
            </w:r>
          </w:p>
          <w:p w14:paraId="744ED10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 опыта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6D3D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C802357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C7E4D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6265D" w14:textId="77777777" w:rsidR="007378D0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AA82F" w14:textId="77777777" w:rsidR="007378D0" w:rsidRPr="007962ED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для детей «Изобрази меня»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2EA3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C6145B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86E8A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564DF" w14:textId="77777777" w:rsidR="007378D0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B967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7B90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962ED" w14:paraId="21519D95" w14:textId="77777777" w:rsidTr="004A69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B412F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безопасности на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  <w:p w14:paraId="0CC09686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35B3C1D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E1E0F88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246BCEF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ECADF49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D1C8" w14:textId="77777777" w:rsidR="007962ED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0AC76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Беседа: «Правила личной безопасности», «Осторожно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растения», «Осторожно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грибы».</w:t>
            </w:r>
          </w:p>
          <w:p w14:paraId="61F51DA8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рассматриванием иллюстраций: «Ядовитые растения, грибы», «Насекомые», «Лекарственные растения», «Наши младшие братья»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F9A5D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962ED" w14:paraId="03DF5CF0" w14:textId="77777777" w:rsidTr="004A69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70EA8" w14:textId="77777777" w:rsidR="007962ED" w:rsidRDefault="007962ED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A1F58" w14:textId="77777777" w:rsidR="007962ED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1446A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«Съедобные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несъедобные грибы», «Ядовитые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неядовитые».</w:t>
            </w:r>
          </w:p>
          <w:p w14:paraId="189A815C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15AA5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962ED" w:rsidRPr="007378D0" w14:paraId="03AD3141" w14:textId="77777777" w:rsidTr="004A69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135E" w14:textId="77777777" w:rsidR="007962ED" w:rsidRDefault="007962ED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CCF1F" w14:textId="77777777" w:rsidR="007962ED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2A729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Музыкально-спортивный праздник «До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свидания, лето!»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B3FF" w14:textId="77777777" w:rsidR="007962ED" w:rsidRP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962ED" w:rsidRPr="007378D0" w14:paraId="20CF0823" w14:textId="77777777" w:rsidTr="004A699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74895" w14:textId="77777777" w:rsidR="007962ED" w:rsidRDefault="007962ED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37ED" w14:textId="77777777" w:rsidR="007962ED" w:rsidRPr="007962ED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630A1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для детей «Как я лето провел».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4670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4177EB33" w14:textId="77777777" w:rsidR="007378D0" w:rsidRP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378D0">
        <w:rPr>
          <w:b/>
          <w:bCs/>
          <w:color w:val="252525"/>
          <w:spacing w:val="-2"/>
          <w:sz w:val="48"/>
          <w:szCs w:val="48"/>
          <w:lang w:val="ru-RU"/>
        </w:rPr>
        <w:t>2.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="007962ED">
        <w:rPr>
          <w:b/>
          <w:bCs/>
          <w:color w:val="252525"/>
          <w:spacing w:val="-2"/>
          <w:sz w:val="48"/>
          <w:szCs w:val="48"/>
          <w:lang w:val="ru-RU"/>
        </w:rPr>
        <w:t>родит</w:t>
      </w:r>
      <w:r w:rsidRPr="007378D0">
        <w:rPr>
          <w:b/>
          <w:bCs/>
          <w:color w:val="252525"/>
          <w:spacing w:val="-2"/>
          <w:sz w:val="48"/>
          <w:szCs w:val="48"/>
          <w:lang w:val="ru-RU"/>
        </w:rPr>
        <w:t xml:space="preserve">елями </w:t>
      </w:r>
    </w:p>
    <w:p w14:paraId="3086DE1E" w14:textId="77777777" w:rsidR="007378D0" w:rsidRPr="007378D0" w:rsidRDefault="007378D0" w:rsidP="007378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тематических консультаций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2"/>
        <w:gridCol w:w="867"/>
        <w:gridCol w:w="2954"/>
      </w:tblGrid>
      <w:tr w:rsidR="007378D0" w14:paraId="6E884421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3EF87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8E496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2077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08F52665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A8A17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87F9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196D" w14:textId="3E50B940" w:rsidR="007378D0" w:rsidRPr="007962ED" w:rsidRDefault="00E43CEE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14:paraId="0328E33F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EA238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Воспитательно-оздоровительная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1AA7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5707B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3D88A999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2A314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родителям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72324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BE3A2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68A96E64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F3410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D2FB8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5A85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4B330C7F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CD682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ребенка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0D72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6AE8C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25424C2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3439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07CB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8CDF7" w14:textId="77777777" w:rsidR="007378D0" w:rsidRPr="007962ED" w:rsidRDefault="007378D0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.работник</w:t>
            </w:r>
          </w:p>
        </w:tc>
      </w:tr>
    </w:tbl>
    <w:p w14:paraId="4C01706B" w14:textId="77777777" w:rsidR="007378D0" w:rsidRDefault="007378D0" w:rsidP="007378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папок-передвижек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1"/>
        <w:gridCol w:w="867"/>
        <w:gridCol w:w="1720"/>
      </w:tblGrid>
      <w:tr w:rsidR="007378D0" w14:paraId="57D9FFAE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8957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BD1F5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6784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136B33EF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900C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1464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4015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FAAD8D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042F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146EF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F9B7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62D023C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D9795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D030C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ACDFB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E031C43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B686D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или как учить детей осторожности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1F304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4BCFE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1716E913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014D3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BBE5E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2DC36" w14:textId="51D16A99" w:rsidR="007378D0" w:rsidRPr="007962ED" w:rsidRDefault="00E43CEE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14:paraId="119B946A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82F21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EBCB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68651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14:paraId="189968D2" w14:textId="77777777" w:rsidR="007378D0" w:rsidRDefault="007962ED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3.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Методическая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р</w:t>
      </w:r>
      <w:r w:rsidR="007378D0">
        <w:rPr>
          <w:b/>
          <w:bCs/>
          <w:color w:val="252525"/>
          <w:spacing w:val="-2"/>
          <w:sz w:val="48"/>
          <w:szCs w:val="48"/>
        </w:rPr>
        <w:t>абота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3"/>
        <w:gridCol w:w="1677"/>
        <w:gridCol w:w="2101"/>
      </w:tblGrid>
      <w:tr w:rsidR="007378D0" w14:paraId="66A1BC7E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109D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2616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2E5AC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6EDEB80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912C6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консультаций для педагогов: «Особенности художественно-эстетического воспитания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2306F" w14:textId="77777777" w:rsidR="007378D0" w:rsidRDefault="007378D0" w:rsidP="007378D0"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911DB" w14:textId="379EEB86" w:rsidR="007378D0" w:rsidRPr="007962ED" w:rsidRDefault="00E43CEE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14:paraId="4A38483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CA98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консультации для педагогов: «Организация детской экспериментальной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1258" w14:textId="77777777" w:rsidR="007378D0" w:rsidRDefault="007378D0" w:rsidP="007378D0">
            <w:r>
              <w:rPr>
                <w:rFonts w:hAnsi="Times New Roman" w:cs="Times New Roman"/>
                <w:color w:val="000000"/>
                <w:sz w:val="24"/>
                <w:szCs w:val="24"/>
              </w:rPr>
              <w:t>11 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78DD1" w14:textId="2E1DF413" w:rsidR="007378D0" w:rsidRDefault="00E43CEE" w:rsidP="007378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:rsidRPr="007962ED" w14:paraId="6608E720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5625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консультации для педагогов: «Организация закаливания. Сочетание традиционных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 факторов как залог успешной оздоровительной работы»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0C66D" w14:textId="77777777" w:rsidR="007378D0" w:rsidRDefault="007378D0" w:rsidP="007378D0"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8F62D" w14:textId="22678EE8" w:rsidR="007378D0" w:rsidRPr="007962ED" w:rsidRDefault="00E43CEE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мед. работник</w:t>
            </w:r>
          </w:p>
        </w:tc>
      </w:tr>
      <w:tr w:rsidR="007378D0" w14:paraId="326982B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79B1A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рабочей документации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248A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491C8" w14:textId="710B5393" w:rsidR="007378D0" w:rsidRDefault="00E43CEE" w:rsidP="007378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7378D0" w14:paraId="6F25AB52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89740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(по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F33E2" w14:textId="77777777" w:rsidR="007378D0" w:rsidRDefault="007378D0" w:rsidP="007378D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669CC" w14:textId="354C3F78" w:rsidR="007378D0" w:rsidRDefault="00E43CEE" w:rsidP="007378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</w:tbl>
    <w:p w14:paraId="132A5E6E" w14:textId="77777777" w:rsid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4.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Во</w:t>
      </w:r>
      <w:r w:rsidR="007962ED">
        <w:rPr>
          <w:b/>
          <w:bCs/>
          <w:color w:val="252525"/>
          <w:spacing w:val="-2"/>
          <w:sz w:val="48"/>
          <w:szCs w:val="48"/>
        </w:rPr>
        <w:t>спитательно-образовательная</w:t>
      </w:r>
      <w:proofErr w:type="spellEnd"/>
      <w:r w:rsidR="007962ED"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 w:rsidR="007962ED">
        <w:rPr>
          <w:b/>
          <w:bCs/>
          <w:color w:val="252525"/>
          <w:spacing w:val="-2"/>
          <w:sz w:val="48"/>
          <w:szCs w:val="48"/>
        </w:rPr>
        <w:t>раб</w:t>
      </w:r>
      <w:r>
        <w:rPr>
          <w:b/>
          <w:bCs/>
          <w:color w:val="252525"/>
          <w:spacing w:val="-2"/>
          <w:sz w:val="48"/>
          <w:szCs w:val="48"/>
        </w:rPr>
        <w:t>ота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4"/>
        <w:gridCol w:w="3167"/>
        <w:gridCol w:w="1720"/>
      </w:tblGrid>
      <w:tr w:rsidR="007378D0" w14:paraId="24F43972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5C54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3EF76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5FC0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318FE485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C8515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летнему расписанию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A5916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86E64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EF6757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E9542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проведение целевых прогулок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 природное окружение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 детского сада, наблюдения,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081B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июль, август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тематическому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0A27E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0AB41F7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55130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развлечений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87B1F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июль, август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 культурно-досуговой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8488E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015E9CAC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7F4B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6E309B0" w14:textId="77777777" w:rsidR="007378D0" w:rsidRDefault="007378D0" w:rsidP="007378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F7612E" w14:textId="77777777" w:rsidR="007378D0" w:rsidRDefault="007378D0" w:rsidP="007378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57FD0D" w14:textId="77777777" w:rsidR="007378D0" w:rsidRDefault="007378D0" w:rsidP="007378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939F4E" w14:textId="77777777" w:rsidR="007378D0" w:rsidRPr="007378D0" w:rsidRDefault="007378D0" w:rsidP="007378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бросовым материалом;</w:t>
            </w:r>
          </w:p>
          <w:p w14:paraId="77536D64" w14:textId="77777777" w:rsidR="007378D0" w:rsidRDefault="007378D0" w:rsidP="007378D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89169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3B31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25AD2C1B" w14:textId="77777777" w:rsid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5.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Оздоровительная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работа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с 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детьми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40"/>
        <w:gridCol w:w="2221"/>
        <w:gridCol w:w="1990"/>
      </w:tblGrid>
      <w:tr w:rsidR="007378D0" w14:paraId="157810D1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1D56F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EF8F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4164B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378D0" w14:paraId="3BC96BB4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9E609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Максимальное пребывание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воздухе: утренний прием, гимнастика, прогулки, развлечения, физкультура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C560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2F979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58F2442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59C93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различных закаливающих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дня: 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4987B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81CD" w14:textId="77777777" w:rsidR="007378D0" w:rsidRPr="007962ED" w:rsidRDefault="007378D0" w:rsidP="007962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работник</w:t>
            </w:r>
          </w:p>
        </w:tc>
      </w:tr>
      <w:tr w:rsidR="007378D0" w14:paraId="7125CA7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D6C39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воздухе: спортивные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упражнения,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DC1AB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B735F" w14:textId="77777777" w:rsidR="007378D0" w:rsidRPr="007962ED" w:rsidRDefault="007378D0" w:rsidP="007962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51D537F5" w14:textId="77777777" w:rsid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6.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Профилактическая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работа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с 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детьми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5"/>
        <w:gridCol w:w="3399"/>
        <w:gridCol w:w="2385"/>
        <w:gridCol w:w="1752"/>
      </w:tblGrid>
      <w:tr w:rsidR="007378D0" w14:paraId="758221A1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08E3D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DAB01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0E1E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87D0C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378D0" w14:paraId="0DC8EDC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0976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4C3F7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 «Безопасность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забота взрослых»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EBB3D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EB33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7056B4A5" w14:textId="77777777" w:rsidR="007378D0" w:rsidRDefault="007378D0" w:rsidP="007378D0"/>
    <w:p w14:paraId="495D177A" w14:textId="77777777" w:rsidR="007378D0" w:rsidRPr="00B421E3" w:rsidRDefault="007378D0" w:rsidP="007378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78D0" w:rsidRPr="00B421E3" w:rsidSect="002C4E7A">
      <w:headerReference w:type="default" r:id="rId8"/>
      <w:footerReference w:type="default" r:id="rId9"/>
      <w:pgSz w:w="11907" w:h="1683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0E05" w14:textId="77777777" w:rsidR="002707B5" w:rsidRDefault="002707B5" w:rsidP="002C4E7A">
      <w:pPr>
        <w:spacing w:before="0" w:after="0"/>
      </w:pPr>
      <w:r>
        <w:separator/>
      </w:r>
    </w:p>
  </w:endnote>
  <w:endnote w:type="continuationSeparator" w:id="0">
    <w:p w14:paraId="68F4F1FA" w14:textId="77777777" w:rsidR="002707B5" w:rsidRDefault="002707B5" w:rsidP="002C4E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A997" w14:textId="77777777" w:rsidR="004A6995" w:rsidRDefault="004A6995">
    <w:pPr>
      <w:pStyle w:val="a5"/>
      <w:jc w:val="right"/>
    </w:pPr>
  </w:p>
  <w:p w14:paraId="45B9004A" w14:textId="77777777" w:rsidR="004A6995" w:rsidRPr="002C4E7A" w:rsidRDefault="004A699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4F69" w14:textId="77777777" w:rsidR="002707B5" w:rsidRDefault="002707B5" w:rsidP="002C4E7A">
      <w:pPr>
        <w:spacing w:before="0" w:after="0"/>
      </w:pPr>
      <w:r>
        <w:separator/>
      </w:r>
    </w:p>
  </w:footnote>
  <w:footnote w:type="continuationSeparator" w:id="0">
    <w:p w14:paraId="7DD33998" w14:textId="77777777" w:rsidR="002707B5" w:rsidRDefault="002707B5" w:rsidP="002C4E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4CFE" w14:textId="77777777" w:rsidR="004A6995" w:rsidRDefault="004A6995" w:rsidP="002C4E7A">
    <w:pPr>
      <w:pStyle w:val="a3"/>
      <w:spacing w:before="100"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B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24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23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B3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47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0921">
    <w:abstractNumId w:val="2"/>
  </w:num>
  <w:num w:numId="2" w16cid:durableId="1181966086">
    <w:abstractNumId w:val="1"/>
  </w:num>
  <w:num w:numId="3" w16cid:durableId="874266961">
    <w:abstractNumId w:val="0"/>
  </w:num>
  <w:num w:numId="4" w16cid:durableId="830409807">
    <w:abstractNumId w:val="4"/>
  </w:num>
  <w:num w:numId="5" w16cid:durableId="174418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0420B"/>
    <w:rsid w:val="0021085F"/>
    <w:rsid w:val="002352AF"/>
    <w:rsid w:val="0025421F"/>
    <w:rsid w:val="002707B5"/>
    <w:rsid w:val="002B56D4"/>
    <w:rsid w:val="002C4E7A"/>
    <w:rsid w:val="002D33B1"/>
    <w:rsid w:val="002D3591"/>
    <w:rsid w:val="003514A0"/>
    <w:rsid w:val="004A6995"/>
    <w:rsid w:val="004F7E17"/>
    <w:rsid w:val="00547D41"/>
    <w:rsid w:val="005A05CE"/>
    <w:rsid w:val="005D4692"/>
    <w:rsid w:val="00653AF6"/>
    <w:rsid w:val="007378D0"/>
    <w:rsid w:val="007962ED"/>
    <w:rsid w:val="007B193C"/>
    <w:rsid w:val="007D456F"/>
    <w:rsid w:val="00901A58"/>
    <w:rsid w:val="009331FA"/>
    <w:rsid w:val="009914D9"/>
    <w:rsid w:val="009A34E0"/>
    <w:rsid w:val="00A13453"/>
    <w:rsid w:val="00AD65E8"/>
    <w:rsid w:val="00B3133B"/>
    <w:rsid w:val="00B421E3"/>
    <w:rsid w:val="00B72060"/>
    <w:rsid w:val="00B73A5A"/>
    <w:rsid w:val="00C8326F"/>
    <w:rsid w:val="00E438A1"/>
    <w:rsid w:val="00E43C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22F0"/>
  <w15:docId w15:val="{7FD32264-9E58-4A64-A195-5EB15629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31FA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3">
    <w:name w:val="header"/>
    <w:basedOn w:val="a"/>
    <w:link w:val="a4"/>
    <w:uiPriority w:val="99"/>
    <w:unhideWhenUsed/>
    <w:rsid w:val="002C4E7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C4E7A"/>
  </w:style>
  <w:style w:type="paragraph" w:styleId="a5">
    <w:name w:val="footer"/>
    <w:basedOn w:val="a"/>
    <w:link w:val="a6"/>
    <w:uiPriority w:val="99"/>
    <w:unhideWhenUsed/>
    <w:rsid w:val="002C4E7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C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dc:description>Подготовлено экспертами Актион-МЦФЭР</dc:description>
  <cp:lastModifiedBy>Alla</cp:lastModifiedBy>
  <cp:revision>2</cp:revision>
  <dcterms:created xsi:type="dcterms:W3CDTF">2023-10-17T23:43:00Z</dcterms:created>
  <dcterms:modified xsi:type="dcterms:W3CDTF">2023-10-17T23:43:00Z</dcterms:modified>
</cp:coreProperties>
</file>